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9847C7" w:rsidRPr="00972ADA" w:rsidRDefault="002E5BE1" w:rsidP="00972AD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IBE/103</w:t>
      </w:r>
      <w:r w:rsidR="00381C33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9847C7" w:rsidRDefault="009847C7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847C7" w:rsidRPr="00581ADE" w:rsidRDefault="006C7986" w:rsidP="009847C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WARUNKU</w:t>
      </w:r>
      <w:r w:rsidR="009847C7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, O KTÓRYM MOWA W PKT. 3A  OGŁOSZENIA </w:t>
      </w: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0"/>
        <w:gridCol w:w="1871"/>
        <w:gridCol w:w="2128"/>
        <w:gridCol w:w="2808"/>
        <w:gridCol w:w="2468"/>
      </w:tblGrid>
      <w:tr w:rsidR="006373CE" w:rsidTr="006373CE">
        <w:trPr>
          <w:trHeight w:val="672"/>
        </w:trPr>
        <w:tc>
          <w:tcPr>
            <w:tcW w:w="9795" w:type="dxa"/>
            <w:gridSpan w:val="5"/>
          </w:tcPr>
          <w:p w:rsidR="006373CE" w:rsidRPr="00004114" w:rsidRDefault="006373CE" w:rsidP="00972A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  <w:r w:rsidRPr="00004114">
              <w:rPr>
                <w:rFonts w:ascii="Calibri" w:eastAsia="Calibri" w:hAnsi="Calibri" w:cs="Calibri"/>
                <w:color w:val="000000"/>
              </w:rPr>
              <w:t xml:space="preserve">Do udziału </w:t>
            </w:r>
            <w:r w:rsidRPr="00004114">
              <w:rPr>
                <w:rFonts w:asciiTheme="majorHAnsi" w:eastAsia="Calibri" w:hAnsiTheme="majorHAnsi" w:cs="Calibri"/>
                <w:color w:val="000000"/>
              </w:rPr>
              <w:t>w postępo</w:t>
            </w:r>
            <w:r w:rsidR="00D138A3" w:rsidRPr="00004114">
              <w:rPr>
                <w:rFonts w:asciiTheme="majorHAnsi" w:eastAsia="Calibri" w:hAnsiTheme="majorHAnsi" w:cs="Calibri"/>
                <w:color w:val="000000"/>
              </w:rPr>
              <w:t>waniu może zgłosić się Wykonawca</w:t>
            </w:r>
            <w:r w:rsidRPr="00004114">
              <w:rPr>
                <w:rFonts w:asciiTheme="majorHAnsi" w:eastAsia="Calibri" w:hAnsiTheme="majorHAnsi" w:cs="Calibri"/>
                <w:color w:val="000000"/>
              </w:rPr>
              <w:t xml:space="preserve">, który </w:t>
            </w:r>
            <w:r w:rsidRPr="00004114">
              <w:rPr>
                <w:rFonts w:asciiTheme="majorHAnsi" w:eastAsia="Arial" w:hAnsiTheme="majorHAnsi" w:cs="Arial"/>
              </w:rPr>
              <w:t>posiada</w:t>
            </w:r>
            <w:r w:rsidR="00972ADA" w:rsidRPr="00004114">
              <w:rPr>
                <w:rFonts w:asciiTheme="majorHAnsi" w:eastAsia="Calibri" w:hAnsiTheme="majorHAnsi" w:cs="Calibri"/>
              </w:rPr>
              <w:t xml:space="preserve"> </w:t>
            </w:r>
            <w:r w:rsidR="00972ADA" w:rsidRPr="00004114">
              <w:rPr>
                <w:rFonts w:asciiTheme="majorHAnsi" w:hAnsiTheme="majorHAnsi" w:cs="Arial"/>
                <w:color w:val="000000"/>
              </w:rPr>
              <w:t>4 - letnie doświadczenie w pracy badawczej w roli moderatora wywiadów pogłębi</w:t>
            </w:r>
            <w:r w:rsidR="00203368" w:rsidRPr="00004114">
              <w:rPr>
                <w:rFonts w:asciiTheme="majorHAnsi" w:hAnsiTheme="majorHAnsi" w:cs="Arial"/>
                <w:color w:val="000000"/>
              </w:rPr>
              <w:t>onych (IDI) w ciągu  ostatnich 6</w:t>
            </w:r>
            <w:r w:rsidR="00972ADA" w:rsidRPr="00004114">
              <w:rPr>
                <w:rFonts w:asciiTheme="majorHAnsi" w:hAnsiTheme="majorHAnsi" w:cs="Arial"/>
                <w:color w:val="000000"/>
              </w:rPr>
              <w:t xml:space="preserve"> lat. </w:t>
            </w:r>
          </w:p>
        </w:tc>
      </w:tr>
      <w:tr w:rsidR="009847C7" w:rsidTr="006373CE">
        <w:trPr>
          <w:trHeight w:val="827"/>
        </w:trPr>
        <w:tc>
          <w:tcPr>
            <w:tcW w:w="520" w:type="dxa"/>
            <w:vAlign w:val="center"/>
          </w:tcPr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871" w:type="dxa"/>
            <w:vAlign w:val="center"/>
          </w:tcPr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Zleceniodawca</w:t>
            </w:r>
          </w:p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(pełna nazwa, adres)</w:t>
            </w:r>
          </w:p>
        </w:tc>
        <w:tc>
          <w:tcPr>
            <w:tcW w:w="2128" w:type="dxa"/>
            <w:vAlign w:val="center"/>
          </w:tcPr>
          <w:p w:rsidR="009847C7" w:rsidRPr="00004114" w:rsidRDefault="006373CE" w:rsidP="006373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Imię i nazwisko moderatora</w:t>
            </w:r>
            <w:r w:rsidR="00937F01" w:rsidRPr="00004114"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2808" w:type="dxa"/>
            <w:vAlign w:val="center"/>
          </w:tcPr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Okres zatrudnienia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(od –do)</w:t>
            </w:r>
          </w:p>
        </w:tc>
        <w:tc>
          <w:tcPr>
            <w:tcW w:w="2468" w:type="dxa"/>
            <w:vAlign w:val="center"/>
          </w:tcPr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Zakres wykonywanej prac</w:t>
            </w:r>
            <w:r w:rsidR="006373CE" w:rsidRPr="00004114">
              <w:rPr>
                <w:rFonts w:ascii="Calibri" w:eastAsia="Calibri" w:hAnsi="Calibri" w:cs="Calibri"/>
                <w:b/>
                <w:color w:val="000000"/>
              </w:rPr>
              <w:t>y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9847C7" w:rsidTr="006373CE">
        <w:trPr>
          <w:trHeight w:val="562"/>
        </w:trPr>
        <w:tc>
          <w:tcPr>
            <w:tcW w:w="520" w:type="dxa"/>
            <w:vAlign w:val="center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847C7" w:rsidTr="006373CE">
        <w:trPr>
          <w:trHeight w:val="546"/>
        </w:trPr>
        <w:tc>
          <w:tcPr>
            <w:tcW w:w="520" w:type="dxa"/>
            <w:vAlign w:val="center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847C7" w:rsidTr="006373CE">
        <w:trPr>
          <w:trHeight w:val="562"/>
        </w:trPr>
        <w:tc>
          <w:tcPr>
            <w:tcW w:w="520" w:type="dxa"/>
            <w:vAlign w:val="center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847C7" w:rsidTr="006373CE">
        <w:trPr>
          <w:trHeight w:val="562"/>
        </w:trPr>
        <w:tc>
          <w:tcPr>
            <w:tcW w:w="520" w:type="dxa"/>
            <w:vAlign w:val="center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73CE" w:rsidTr="006373CE">
        <w:trPr>
          <w:trHeight w:val="562"/>
        </w:trPr>
        <w:tc>
          <w:tcPr>
            <w:tcW w:w="520" w:type="dxa"/>
            <w:vAlign w:val="center"/>
          </w:tcPr>
          <w:p w:rsidR="006373CE" w:rsidRDefault="006373CE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6373CE" w:rsidRDefault="006373CE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6373CE" w:rsidRDefault="006373CE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6373CE" w:rsidRDefault="006373CE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:rsidR="006373CE" w:rsidRDefault="006373CE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73CE" w:rsidTr="006373CE">
        <w:trPr>
          <w:trHeight w:val="562"/>
        </w:trPr>
        <w:tc>
          <w:tcPr>
            <w:tcW w:w="520" w:type="dxa"/>
            <w:vAlign w:val="center"/>
          </w:tcPr>
          <w:p w:rsidR="006373CE" w:rsidRDefault="006373CE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6373CE" w:rsidRDefault="006373CE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6373CE" w:rsidRDefault="006373CE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6373CE" w:rsidRDefault="006373CE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:rsidR="006373CE" w:rsidRDefault="006373CE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373CE" w:rsidRPr="00004114" w:rsidRDefault="00D138A3" w:rsidP="006373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color w:val="000000"/>
        </w:rPr>
        <w:t xml:space="preserve">*nie dotyczy osoby fizycznej </w:t>
      </w:r>
    </w:p>
    <w:p w:rsidR="00004114" w:rsidRDefault="00004114" w:rsidP="0000411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04114" w:rsidRDefault="00004114" w:rsidP="0000411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373CE" w:rsidRDefault="001054B9" w:rsidP="0000411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WARUNKU</w:t>
      </w:r>
      <w:r w:rsidR="006373C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, O KTÓRYM MOWA W PKT. 3b  OGŁOSZENIA </w:t>
      </w:r>
    </w:p>
    <w:p w:rsidR="00D138A3" w:rsidRPr="00D138A3" w:rsidRDefault="00D138A3" w:rsidP="00D138A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W w:w="99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559"/>
        <w:gridCol w:w="1276"/>
        <w:gridCol w:w="1134"/>
        <w:gridCol w:w="1984"/>
        <w:gridCol w:w="1701"/>
        <w:gridCol w:w="1765"/>
      </w:tblGrid>
      <w:tr w:rsidR="00004114" w:rsidRPr="00004114" w:rsidTr="003B7AF5">
        <w:trPr>
          <w:trHeight w:val="729"/>
        </w:trPr>
        <w:tc>
          <w:tcPr>
            <w:tcW w:w="9987" w:type="dxa"/>
            <w:gridSpan w:val="7"/>
          </w:tcPr>
          <w:p w:rsidR="00004114" w:rsidRPr="00004114" w:rsidRDefault="00004114" w:rsidP="00D138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color w:val="000000"/>
              </w:rPr>
              <w:t>Do udziału w postępowaniu może zgłosić się Wykonawca, który</w:t>
            </w:r>
            <w:r w:rsidRPr="00004114">
              <w:rPr>
                <w:rFonts w:asciiTheme="majorHAnsi" w:hAnsiTheme="majorHAnsi" w:cs="Arial"/>
                <w:color w:val="000000"/>
              </w:rPr>
              <w:t xml:space="preserve"> brała udział w ciągu  ostatnich 6 lat w minimum 8 projektach badawczych realizowanych metodami jakościowymi w roli moderatora  wywiadów pogłębionych (IDI) w ramach których  łącznie przeprowadziła  min. 100 (IDI)</w:t>
            </w:r>
            <w:r w:rsidRPr="00004114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  <w:tr w:rsidR="00004114" w:rsidRPr="00004114" w:rsidTr="00004114">
        <w:trPr>
          <w:trHeight w:val="899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559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Zleceniodawca</w:t>
            </w:r>
          </w:p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(pełna nazwa, adres)</w:t>
            </w:r>
          </w:p>
        </w:tc>
        <w:tc>
          <w:tcPr>
            <w:tcW w:w="1276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moderator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134" w:type="dxa"/>
            <w:vAlign w:val="center"/>
          </w:tcPr>
          <w:p w:rsidR="00004114" w:rsidRPr="00004114" w:rsidRDefault="00004114" w:rsidP="000041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Nazwa projektu</w:t>
            </w:r>
          </w:p>
        </w:tc>
        <w:tc>
          <w:tcPr>
            <w:tcW w:w="1984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Okres realizacji projektów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(od –do)</w:t>
            </w:r>
          </w:p>
        </w:tc>
        <w:tc>
          <w:tcPr>
            <w:tcW w:w="1701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Zakres wykonywanej pracy 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Ilość moderowanych wywiadów pogłębionych (IDI)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potwierdzająca wypełniania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004114" w:rsidRPr="00004114" w:rsidTr="00004114">
        <w:trPr>
          <w:trHeight w:val="611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41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04114" w:rsidRPr="00004114" w:rsidTr="00004114">
        <w:trPr>
          <w:trHeight w:val="594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41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04114" w:rsidRPr="00004114" w:rsidTr="00004114">
        <w:trPr>
          <w:trHeight w:val="611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373CE" w:rsidRPr="00004114" w:rsidRDefault="00D138A3" w:rsidP="00D138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color w:val="000000"/>
        </w:rPr>
        <w:t xml:space="preserve">*nie dotyczy osoby fizycznej </w:t>
      </w:r>
    </w:p>
    <w:p w:rsidR="006373CE" w:rsidRPr="00004114" w:rsidRDefault="006373CE" w:rsidP="004E72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847C7" w:rsidRPr="00004114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 w:rsidRPr="00004114">
        <w:rPr>
          <w:rFonts w:ascii="Calibri" w:eastAsia="Calibri" w:hAnsi="Calibri" w:cs="Calibri"/>
          <w:i/>
          <w:color w:val="000000"/>
        </w:rPr>
        <w:t xml:space="preserve"> (imię, nazwisko, stanowisko, pieczątka firmowa, podpis osoby lub osób</w:t>
      </w:r>
    </w:p>
    <w:p w:rsidR="00323CFC" w:rsidRPr="00004114" w:rsidRDefault="009847C7" w:rsidP="004E720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i/>
          <w:color w:val="000000"/>
        </w:rPr>
        <w:t>uprawnionych</w:t>
      </w:r>
      <w:r w:rsidRPr="00004114">
        <w:rPr>
          <w:rFonts w:ascii="Calibri" w:eastAsia="Calibri" w:hAnsi="Calibri" w:cs="Calibri"/>
          <w:color w:val="000000"/>
        </w:rPr>
        <w:t xml:space="preserve"> </w:t>
      </w:r>
      <w:r w:rsidRPr="00004114">
        <w:rPr>
          <w:rFonts w:ascii="Calibri" w:eastAsia="Calibri" w:hAnsi="Calibri" w:cs="Calibri"/>
          <w:i/>
          <w:color w:val="000000"/>
        </w:rPr>
        <w:t>do reprezentowania Wykonawcy, który wykonał podane usługi)</w:t>
      </w:r>
    </w:p>
    <w:sectPr w:rsidR="00323CFC" w:rsidRPr="00004114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AF" w:rsidRDefault="006D78AF" w:rsidP="00323CFC">
      <w:r>
        <w:separator/>
      </w:r>
    </w:p>
  </w:endnote>
  <w:endnote w:type="continuationSeparator" w:id="0">
    <w:p w:rsidR="006D78AF" w:rsidRDefault="006D78AF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E93986">
      <w:rPr>
        <w:color w:val="000000"/>
      </w:rPr>
      <w:fldChar w:fldCharType="begin"/>
    </w:r>
    <w:r>
      <w:rPr>
        <w:color w:val="000000"/>
      </w:rPr>
      <w:instrText>PAGE</w:instrText>
    </w:r>
    <w:r w:rsidR="00E93986">
      <w:rPr>
        <w:color w:val="000000"/>
      </w:rPr>
      <w:fldChar w:fldCharType="separate"/>
    </w:r>
    <w:r w:rsidR="001054B9">
      <w:rPr>
        <w:noProof/>
        <w:color w:val="000000"/>
      </w:rPr>
      <w:t>1</w:t>
    </w:r>
    <w:r w:rsidR="00E93986">
      <w:rPr>
        <w:color w:val="000000"/>
      </w:rPr>
      <w:fldChar w:fldCharType="end"/>
    </w:r>
    <w:r>
      <w:rPr>
        <w:color w:val="000000"/>
      </w:rPr>
      <w:t xml:space="preserve"> z </w:t>
    </w:r>
    <w:r w:rsidR="00E93986">
      <w:rPr>
        <w:color w:val="000000"/>
      </w:rPr>
      <w:fldChar w:fldCharType="begin"/>
    </w:r>
    <w:r>
      <w:rPr>
        <w:color w:val="000000"/>
      </w:rPr>
      <w:instrText>NUMPAGES</w:instrText>
    </w:r>
    <w:r w:rsidR="00E93986">
      <w:rPr>
        <w:color w:val="000000"/>
      </w:rPr>
      <w:fldChar w:fldCharType="separate"/>
    </w:r>
    <w:r w:rsidR="001054B9">
      <w:rPr>
        <w:noProof/>
        <w:color w:val="000000"/>
      </w:rPr>
      <w:t>1</w:t>
    </w:r>
    <w:r w:rsidR="00E93986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AF" w:rsidRDefault="006D78AF" w:rsidP="00323CFC">
      <w:r>
        <w:separator/>
      </w:r>
    </w:p>
  </w:footnote>
  <w:footnote w:type="continuationSeparator" w:id="0">
    <w:p w:rsidR="006D78AF" w:rsidRDefault="006D78AF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C3"/>
    <w:multiLevelType w:val="hybridMultilevel"/>
    <w:tmpl w:val="E59ACFBA"/>
    <w:lvl w:ilvl="0" w:tplc="C1345E50">
      <w:start w:val="1"/>
      <w:numFmt w:val="lowerLetter"/>
      <w:lvlText w:val="%1)"/>
      <w:lvlJc w:val="left"/>
      <w:pPr>
        <w:ind w:left="1853" w:hanging="360"/>
      </w:pPr>
      <w:rPr>
        <w:rFonts w:asciiTheme="majorHAnsi" w:eastAsia="Times New Roman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04114"/>
    <w:rsid w:val="001054B9"/>
    <w:rsid w:val="001E724C"/>
    <w:rsid w:val="00203368"/>
    <w:rsid w:val="00214862"/>
    <w:rsid w:val="00223D7A"/>
    <w:rsid w:val="002C2A91"/>
    <w:rsid w:val="002E5BE1"/>
    <w:rsid w:val="00304A6C"/>
    <w:rsid w:val="00323CFC"/>
    <w:rsid w:val="00336497"/>
    <w:rsid w:val="00381C33"/>
    <w:rsid w:val="004E7200"/>
    <w:rsid w:val="005107F1"/>
    <w:rsid w:val="005865DD"/>
    <w:rsid w:val="006373CE"/>
    <w:rsid w:val="006820FA"/>
    <w:rsid w:val="006C7986"/>
    <w:rsid w:val="006D78AF"/>
    <w:rsid w:val="007308AC"/>
    <w:rsid w:val="00937F01"/>
    <w:rsid w:val="00972ADA"/>
    <w:rsid w:val="009847C7"/>
    <w:rsid w:val="00994E36"/>
    <w:rsid w:val="00A44FE5"/>
    <w:rsid w:val="00AC26D2"/>
    <w:rsid w:val="00AE5507"/>
    <w:rsid w:val="00BF7E78"/>
    <w:rsid w:val="00C46E27"/>
    <w:rsid w:val="00CC1285"/>
    <w:rsid w:val="00D11F97"/>
    <w:rsid w:val="00D138A3"/>
    <w:rsid w:val="00D9623D"/>
    <w:rsid w:val="00E76FC8"/>
    <w:rsid w:val="00E93986"/>
    <w:rsid w:val="00FE0588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C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7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IBEuserA01</cp:lastModifiedBy>
  <cp:revision>14</cp:revision>
  <cp:lastPrinted>2019-02-26T08:19:00Z</cp:lastPrinted>
  <dcterms:created xsi:type="dcterms:W3CDTF">2019-02-26T08:19:00Z</dcterms:created>
  <dcterms:modified xsi:type="dcterms:W3CDTF">2019-04-11T13:58:00Z</dcterms:modified>
</cp:coreProperties>
</file>